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31" w:rsidRDefault="00B24678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D84331" w:rsidRDefault="00D84331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D84331" w:rsidRDefault="00D84331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D84331" w:rsidRDefault="00B2467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D84331" w:rsidRDefault="00B2467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D84331" w:rsidRDefault="00B24678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6017DF">
        <w:rPr>
          <w:rFonts w:ascii="仿宋" w:eastAsia="仿宋" w:hAnsi="仿宋" w:hint="eastAsia"/>
          <w:sz w:val="28"/>
          <w:szCs w:val="28"/>
          <w:u w:val="single"/>
        </w:rPr>
        <w:t>珠海机场“四害”</w:t>
      </w:r>
      <w:proofErr w:type="gramStart"/>
      <w:r w:rsidR="006017DF">
        <w:rPr>
          <w:rFonts w:ascii="仿宋" w:eastAsia="仿宋" w:hAnsi="仿宋" w:hint="eastAsia"/>
          <w:sz w:val="28"/>
          <w:szCs w:val="28"/>
          <w:u w:val="single"/>
        </w:rPr>
        <w:t>消杀及白蚁</w:t>
      </w:r>
      <w:proofErr w:type="gramEnd"/>
      <w:r w:rsidR="006017DF">
        <w:rPr>
          <w:rFonts w:ascii="仿宋" w:eastAsia="仿宋" w:hAnsi="仿宋" w:hint="eastAsia"/>
          <w:sz w:val="28"/>
          <w:szCs w:val="28"/>
          <w:u w:val="single"/>
        </w:rPr>
        <w:t>防治服务项目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D84331" w:rsidRDefault="00D84331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D84331" w:rsidRDefault="00B2467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D84331" w:rsidRDefault="00B2467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D84331" w:rsidRDefault="00B2467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D84331" w:rsidRDefault="00B2467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D84331" w:rsidRDefault="00B2467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D84331" w:rsidRDefault="00D84331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D84331" w:rsidRDefault="00D84331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D84331" w:rsidRDefault="00D84331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D84331" w:rsidRDefault="00B2467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D84331" w:rsidRDefault="00B2467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D84331" w:rsidRDefault="00F516BD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6017DF">
        <w:rPr>
          <w:rFonts w:ascii="仿宋" w:eastAsia="仿宋" w:hAnsi="仿宋"/>
          <w:sz w:val="28"/>
          <w:szCs w:val="28"/>
        </w:rPr>
        <w:t>6</w:t>
      </w:r>
      <w:r w:rsidR="00B24678">
        <w:rPr>
          <w:rFonts w:ascii="仿宋" w:eastAsia="仿宋" w:hAnsi="仿宋" w:hint="eastAsia"/>
          <w:sz w:val="28"/>
          <w:szCs w:val="28"/>
        </w:rPr>
        <w:t>年</w:t>
      </w:r>
      <w:r w:rsidR="006017DF">
        <w:rPr>
          <w:rFonts w:ascii="仿宋" w:eastAsia="仿宋" w:hAnsi="仿宋"/>
          <w:sz w:val="28"/>
          <w:szCs w:val="28"/>
        </w:rPr>
        <w:t>7</w:t>
      </w:r>
      <w:r w:rsidR="00B24678">
        <w:rPr>
          <w:rFonts w:ascii="仿宋" w:eastAsia="仿宋" w:hAnsi="仿宋" w:hint="eastAsia"/>
          <w:sz w:val="28"/>
          <w:szCs w:val="28"/>
        </w:rPr>
        <w:t>月   日</w:t>
      </w:r>
      <w:bookmarkStart w:id="0" w:name="_GoBack"/>
      <w:bookmarkEnd w:id="0"/>
    </w:p>
    <w:p w:rsidR="00D84331" w:rsidRDefault="00D84331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D84331" w:rsidRDefault="00D84331">
      <w:pPr>
        <w:ind w:firstLine="560"/>
        <w:rPr>
          <w:sz w:val="28"/>
          <w:szCs w:val="28"/>
        </w:rPr>
      </w:pPr>
    </w:p>
    <w:sectPr w:rsidR="00D84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45A" w:rsidRDefault="00ED045A">
      <w:pPr>
        <w:spacing w:line="240" w:lineRule="auto"/>
        <w:ind w:firstLine="420"/>
      </w:pPr>
      <w:r>
        <w:separator/>
      </w:r>
    </w:p>
  </w:endnote>
  <w:endnote w:type="continuationSeparator" w:id="0">
    <w:p w:rsidR="00ED045A" w:rsidRDefault="00ED045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31" w:rsidRDefault="00D8433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31" w:rsidRDefault="00D8433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31" w:rsidRDefault="00D8433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45A" w:rsidRDefault="00ED045A">
      <w:pPr>
        <w:spacing w:before="0" w:after="0"/>
        <w:ind w:firstLine="420"/>
      </w:pPr>
      <w:r>
        <w:separator/>
      </w:r>
    </w:p>
  </w:footnote>
  <w:footnote w:type="continuationSeparator" w:id="0">
    <w:p w:rsidR="00ED045A" w:rsidRDefault="00ED045A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31" w:rsidRDefault="00D8433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31" w:rsidRDefault="00D8433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31" w:rsidRDefault="00D843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6DD0"/>
    <w:rsid w:val="000D3700"/>
    <w:rsid w:val="001932C8"/>
    <w:rsid w:val="00227A59"/>
    <w:rsid w:val="00336C82"/>
    <w:rsid w:val="004F7928"/>
    <w:rsid w:val="005F2E94"/>
    <w:rsid w:val="006017DF"/>
    <w:rsid w:val="00633606"/>
    <w:rsid w:val="007A3367"/>
    <w:rsid w:val="00834A2F"/>
    <w:rsid w:val="00850B63"/>
    <w:rsid w:val="008C7990"/>
    <w:rsid w:val="008D6CCC"/>
    <w:rsid w:val="008E6BA0"/>
    <w:rsid w:val="0090404D"/>
    <w:rsid w:val="00920125"/>
    <w:rsid w:val="00A135C4"/>
    <w:rsid w:val="00B21A7C"/>
    <w:rsid w:val="00B24678"/>
    <w:rsid w:val="00BA458A"/>
    <w:rsid w:val="00C445B0"/>
    <w:rsid w:val="00D5613B"/>
    <w:rsid w:val="00D84331"/>
    <w:rsid w:val="00ED045A"/>
    <w:rsid w:val="00F46CB1"/>
    <w:rsid w:val="00F516BD"/>
    <w:rsid w:val="00FE21CD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05089"/>
  <w15:docId w15:val="{E50D35A7-9B6C-4220-8F4A-3D973070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李盈</cp:lastModifiedBy>
  <cp:revision>3</cp:revision>
  <cp:lastPrinted>2020-06-28T05:14:00Z</cp:lastPrinted>
  <dcterms:created xsi:type="dcterms:W3CDTF">2026-07-14T05:41:00Z</dcterms:created>
  <dcterms:modified xsi:type="dcterms:W3CDTF">2026-07-14T05:42:00Z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