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325517">
      <w:pPr>
        <w:snapToGrid w:val="0"/>
        <w:spacing w:line="400" w:lineRule="exact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="00E65E78">
        <w:rPr>
          <w:rFonts w:ascii="仿宋" w:eastAsia="仿宋" w:hAnsi="仿宋" w:hint="eastAsia"/>
          <w:sz w:val="28"/>
          <w:szCs w:val="28"/>
          <w:u w:val="single"/>
        </w:rPr>
        <w:t>珠海机场航站区及安检站</w:t>
      </w:r>
      <w:proofErr w:type="gramStart"/>
      <w:r w:rsidR="00E65E78">
        <w:rPr>
          <w:rFonts w:ascii="仿宋" w:eastAsia="仿宋" w:hAnsi="仿宋" w:hint="eastAsia"/>
          <w:sz w:val="28"/>
          <w:szCs w:val="28"/>
          <w:u w:val="single"/>
        </w:rPr>
        <w:t>监控补盲采购</w:t>
      </w:r>
      <w:proofErr w:type="gramEnd"/>
      <w:r w:rsidR="0071767A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165242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  <w:bookmarkStart w:id="0" w:name="_GoBack"/>
      <w:bookmarkEnd w:id="0"/>
    </w:p>
    <w:tbl>
      <w:tblPr>
        <w:tblStyle w:val="a3"/>
        <w:tblW w:w="8221" w:type="dxa"/>
        <w:jc w:val="center"/>
        <w:tblLook w:val="04A0" w:firstRow="1" w:lastRow="0" w:firstColumn="1" w:lastColumn="0" w:noHBand="0" w:noVBand="1"/>
      </w:tblPr>
      <w:tblGrid>
        <w:gridCol w:w="850"/>
        <w:gridCol w:w="4536"/>
        <w:gridCol w:w="2835"/>
      </w:tblGrid>
      <w:tr w:rsidR="00165242" w:rsidTr="0071767A">
        <w:trPr>
          <w:jc w:val="center"/>
        </w:trPr>
        <w:tc>
          <w:tcPr>
            <w:tcW w:w="850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4536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2835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383D28" w:rsidTr="0071767A">
        <w:trPr>
          <w:jc w:val="center"/>
        </w:trPr>
        <w:tc>
          <w:tcPr>
            <w:tcW w:w="850" w:type="dxa"/>
          </w:tcPr>
          <w:p w:rsidR="00383D28" w:rsidRPr="00A135C4" w:rsidRDefault="007A76D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383D28" w:rsidRPr="00FA7603" w:rsidRDefault="00FA7603" w:rsidP="00434303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FA7603">
              <w:rPr>
                <w:rFonts w:ascii="仿宋" w:eastAsia="仿宋" w:hAnsi="仿宋" w:hint="eastAsia"/>
                <w:sz w:val="24"/>
              </w:rPr>
              <w:t>《</w:t>
            </w:r>
            <w:r w:rsidR="00E65E78" w:rsidRPr="00E65E78">
              <w:rPr>
                <w:rFonts w:ascii="仿宋" w:eastAsia="仿宋" w:hAnsi="仿宋" w:hint="eastAsia"/>
                <w:sz w:val="24"/>
              </w:rPr>
              <w:t>珠海机场航站区及安检站监控补盲采购项目</w:t>
            </w:r>
            <w:r w:rsidR="00D47B7A">
              <w:rPr>
                <w:rFonts w:ascii="仿宋" w:eastAsia="仿宋" w:hAnsi="仿宋" w:hint="eastAsia"/>
                <w:sz w:val="24"/>
              </w:rPr>
              <w:t>采购需求书</w:t>
            </w:r>
            <w:r w:rsidRPr="00FA7603">
              <w:rPr>
                <w:rFonts w:ascii="仿宋" w:eastAsia="仿宋" w:hAnsi="仿宋" w:hint="eastAsia"/>
                <w:sz w:val="24"/>
              </w:rPr>
              <w:t>》加盖公章</w:t>
            </w:r>
          </w:p>
        </w:tc>
        <w:tc>
          <w:tcPr>
            <w:tcW w:w="2835" w:type="dxa"/>
            <w:vAlign w:val="center"/>
          </w:tcPr>
          <w:p w:rsidR="00383D28" w:rsidRPr="00383D28" w:rsidRDefault="00383D28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7A76D2" w:rsidTr="0071767A">
        <w:trPr>
          <w:jc w:val="center"/>
        </w:trPr>
        <w:tc>
          <w:tcPr>
            <w:tcW w:w="850" w:type="dxa"/>
          </w:tcPr>
          <w:p w:rsidR="007A76D2" w:rsidRDefault="007A76D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7A76D2" w:rsidRPr="00FA7603" w:rsidRDefault="007A76D2" w:rsidP="0082127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《营业执照》加盖公章</w:t>
            </w:r>
          </w:p>
        </w:tc>
        <w:tc>
          <w:tcPr>
            <w:tcW w:w="2835" w:type="dxa"/>
            <w:vAlign w:val="center"/>
          </w:tcPr>
          <w:p w:rsidR="007A76D2" w:rsidRPr="00383D28" w:rsidRDefault="007A76D2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7A76D2" w:rsidTr="0071767A">
        <w:trPr>
          <w:jc w:val="center"/>
        </w:trPr>
        <w:tc>
          <w:tcPr>
            <w:tcW w:w="850" w:type="dxa"/>
          </w:tcPr>
          <w:p w:rsidR="007A76D2" w:rsidRDefault="007A76D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7A76D2" w:rsidRPr="00FA7603" w:rsidRDefault="007A76D2" w:rsidP="0082127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《供应商不良行为管理》加盖公章</w:t>
            </w:r>
          </w:p>
        </w:tc>
        <w:tc>
          <w:tcPr>
            <w:tcW w:w="2835" w:type="dxa"/>
            <w:vAlign w:val="center"/>
          </w:tcPr>
          <w:p w:rsidR="007A76D2" w:rsidRPr="00383D28" w:rsidRDefault="007A76D2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7A76D2" w:rsidTr="0071767A">
        <w:trPr>
          <w:jc w:val="center"/>
        </w:trPr>
        <w:tc>
          <w:tcPr>
            <w:tcW w:w="850" w:type="dxa"/>
          </w:tcPr>
          <w:p w:rsidR="007A76D2" w:rsidRDefault="007A76D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7A76D2" w:rsidRPr="00FA7603" w:rsidRDefault="007A76D2" w:rsidP="0082127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《供应商登记注册表》加盖公章</w:t>
            </w:r>
          </w:p>
        </w:tc>
        <w:tc>
          <w:tcPr>
            <w:tcW w:w="2835" w:type="dxa"/>
            <w:vAlign w:val="center"/>
          </w:tcPr>
          <w:p w:rsidR="007A76D2" w:rsidRPr="00383D28" w:rsidRDefault="007A76D2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71767A" w:rsidTr="0071767A">
        <w:trPr>
          <w:jc w:val="center"/>
        </w:trPr>
        <w:tc>
          <w:tcPr>
            <w:tcW w:w="850" w:type="dxa"/>
          </w:tcPr>
          <w:p w:rsidR="0071767A" w:rsidRDefault="0071767A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71767A" w:rsidRDefault="00D47B7A" w:rsidP="0082127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《承诺函》加盖公章</w:t>
            </w:r>
          </w:p>
        </w:tc>
        <w:tc>
          <w:tcPr>
            <w:tcW w:w="2835" w:type="dxa"/>
            <w:vAlign w:val="center"/>
          </w:tcPr>
          <w:p w:rsidR="0071767A" w:rsidRPr="00383D28" w:rsidRDefault="0071767A" w:rsidP="00821CFE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E00C43" w:rsidRDefault="00E00C43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0368EE" w:rsidRPr="00A135C4" w:rsidRDefault="000368EE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0B3F9B" w:rsidP="000112D9">
      <w:pPr>
        <w:snapToGrid w:val="0"/>
        <w:spacing w:line="400" w:lineRule="exact"/>
        <w:ind w:firstLineChars="1950" w:firstLine="54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D47B7A">
        <w:rPr>
          <w:rFonts w:ascii="仿宋" w:eastAsia="仿宋" w:hAnsi="仿宋"/>
          <w:sz w:val="28"/>
          <w:szCs w:val="28"/>
        </w:rPr>
        <w:t>6</w:t>
      </w:r>
      <w:r w:rsidR="00625ADC" w:rsidRPr="00BA458A">
        <w:rPr>
          <w:rFonts w:ascii="仿宋" w:eastAsia="仿宋" w:hAnsi="仿宋" w:hint="eastAsia"/>
          <w:sz w:val="28"/>
          <w:szCs w:val="28"/>
        </w:rPr>
        <w:t>年</w:t>
      </w:r>
      <w:r w:rsidR="00586C8A">
        <w:rPr>
          <w:rFonts w:ascii="仿宋" w:eastAsia="仿宋" w:hAnsi="仿宋"/>
          <w:sz w:val="28"/>
          <w:szCs w:val="28"/>
        </w:rPr>
        <w:t xml:space="preserve"> </w:t>
      </w:r>
      <w:r w:rsidR="00625ADC" w:rsidRPr="00BA458A">
        <w:rPr>
          <w:rFonts w:ascii="仿宋" w:eastAsia="仿宋" w:hAnsi="仿宋" w:hint="eastAsia"/>
          <w:sz w:val="28"/>
          <w:szCs w:val="28"/>
        </w:rPr>
        <w:t>月   日</w:t>
      </w:r>
    </w:p>
    <w:sectPr w:rsidR="00625ADC" w:rsidRPr="00BA45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1B7" w:rsidRDefault="001261B7" w:rsidP="00456E41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1261B7" w:rsidRDefault="001261B7" w:rsidP="00456E41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1B7" w:rsidRDefault="001261B7" w:rsidP="00456E41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1261B7" w:rsidRDefault="001261B7" w:rsidP="00456E41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DC"/>
    <w:rsid w:val="00001F5F"/>
    <w:rsid w:val="000112D9"/>
    <w:rsid w:val="00020EE5"/>
    <w:rsid w:val="00032EDA"/>
    <w:rsid w:val="000368EE"/>
    <w:rsid w:val="00055EC6"/>
    <w:rsid w:val="000866D3"/>
    <w:rsid w:val="000B3F9B"/>
    <w:rsid w:val="000D5382"/>
    <w:rsid w:val="0010758E"/>
    <w:rsid w:val="001261B7"/>
    <w:rsid w:val="00165242"/>
    <w:rsid w:val="00213DCD"/>
    <w:rsid w:val="00241214"/>
    <w:rsid w:val="002425AE"/>
    <w:rsid w:val="002527E8"/>
    <w:rsid w:val="0027178F"/>
    <w:rsid w:val="002B176D"/>
    <w:rsid w:val="00311506"/>
    <w:rsid w:val="00315914"/>
    <w:rsid w:val="00325517"/>
    <w:rsid w:val="00383D28"/>
    <w:rsid w:val="003A10C2"/>
    <w:rsid w:val="003C1A50"/>
    <w:rsid w:val="003E0FA2"/>
    <w:rsid w:val="00404C66"/>
    <w:rsid w:val="00434303"/>
    <w:rsid w:val="00456E41"/>
    <w:rsid w:val="00476695"/>
    <w:rsid w:val="004B7A58"/>
    <w:rsid w:val="004F0295"/>
    <w:rsid w:val="00520E96"/>
    <w:rsid w:val="00586C8A"/>
    <w:rsid w:val="00605DAB"/>
    <w:rsid w:val="0062259B"/>
    <w:rsid w:val="00625ADC"/>
    <w:rsid w:val="00650C87"/>
    <w:rsid w:val="00673F59"/>
    <w:rsid w:val="006B45AF"/>
    <w:rsid w:val="0071767A"/>
    <w:rsid w:val="0076327C"/>
    <w:rsid w:val="007A0C77"/>
    <w:rsid w:val="007A76D2"/>
    <w:rsid w:val="00821271"/>
    <w:rsid w:val="00821CFE"/>
    <w:rsid w:val="00846D3D"/>
    <w:rsid w:val="008D7018"/>
    <w:rsid w:val="008E0CA1"/>
    <w:rsid w:val="008E6BA0"/>
    <w:rsid w:val="009301FE"/>
    <w:rsid w:val="009304DB"/>
    <w:rsid w:val="009E6435"/>
    <w:rsid w:val="00B00F8B"/>
    <w:rsid w:val="00BA69FE"/>
    <w:rsid w:val="00C056DD"/>
    <w:rsid w:val="00C45EED"/>
    <w:rsid w:val="00C71727"/>
    <w:rsid w:val="00CC2489"/>
    <w:rsid w:val="00CD4AAE"/>
    <w:rsid w:val="00CD6C83"/>
    <w:rsid w:val="00CE1D69"/>
    <w:rsid w:val="00CE32E7"/>
    <w:rsid w:val="00D02512"/>
    <w:rsid w:val="00D1582F"/>
    <w:rsid w:val="00D17090"/>
    <w:rsid w:val="00D45302"/>
    <w:rsid w:val="00D47B7A"/>
    <w:rsid w:val="00D74ECC"/>
    <w:rsid w:val="00E00C43"/>
    <w:rsid w:val="00E51C6D"/>
    <w:rsid w:val="00E65E78"/>
    <w:rsid w:val="00EB603C"/>
    <w:rsid w:val="00ED018C"/>
    <w:rsid w:val="00F35B76"/>
    <w:rsid w:val="00FA7603"/>
    <w:rsid w:val="00FC39C9"/>
    <w:rsid w:val="00FC49C4"/>
    <w:rsid w:val="00FE3E0D"/>
    <w:rsid w:val="00F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97329"/>
  <w15:docId w15:val="{A02FED4B-7BC0-4BB2-86FE-1377D30B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6E4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6E4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6E41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B176D"/>
    <w:pPr>
      <w:spacing w:before="0"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B176D"/>
    <w:rPr>
      <w:rFonts w:ascii="Times New Roman" w:eastAsia="宋体" w:hAnsi="Times New Roman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35B76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F35B7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陈妮</cp:lastModifiedBy>
  <cp:revision>15</cp:revision>
  <cp:lastPrinted>2025-04-22T01:24:00Z</cp:lastPrinted>
  <dcterms:created xsi:type="dcterms:W3CDTF">2025-03-03T03:17:00Z</dcterms:created>
  <dcterms:modified xsi:type="dcterms:W3CDTF">2026-02-04T02:34:00Z</dcterms:modified>
</cp:coreProperties>
</file>